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EC" w:rsidRDefault="002906EC" w:rsidP="00391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2906EC" w:rsidRDefault="002906EC" w:rsidP="00391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2906EC" w:rsidRDefault="002906EC" w:rsidP="00391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D5B93" w:rsidRPr="007D5B93" w:rsidRDefault="007D5B93" w:rsidP="007D5B9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Cs w:val="24"/>
          <w:lang w:val="ro-RO" w:eastAsia="ro-RO"/>
        </w:rPr>
      </w:pPr>
      <w:r w:rsidRPr="007D5B93">
        <w:rPr>
          <w:rFonts w:ascii="Tahoma" w:eastAsia="Times New Roman" w:hAnsi="Tahoma" w:cs="Tahoma"/>
          <w:b/>
          <w:szCs w:val="24"/>
          <w:lang w:val="ro-RO" w:eastAsia="ro-RO"/>
        </w:rPr>
        <w:t>ANEXA nr. 2.2</w:t>
      </w:r>
      <w:r>
        <w:rPr>
          <w:rFonts w:ascii="Tahoma" w:eastAsia="Times New Roman" w:hAnsi="Tahoma" w:cs="Tahoma"/>
          <w:b/>
          <w:szCs w:val="24"/>
          <w:lang w:val="ro-RO" w:eastAsia="ro-RO"/>
        </w:rPr>
        <w:t>5</w:t>
      </w:r>
      <w:bookmarkStart w:id="0" w:name="_GoBack"/>
      <w:bookmarkEnd w:id="0"/>
    </w:p>
    <w:p w:rsidR="007D5B93" w:rsidRPr="007D5B93" w:rsidRDefault="007D5B93" w:rsidP="007D5B9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7D5B93">
        <w:rPr>
          <w:rFonts w:ascii="Tahoma" w:eastAsia="Times New Roman" w:hAnsi="Tahoma" w:cs="Tahoma"/>
          <w:lang w:val="ro-RO" w:eastAsia="ro-RO"/>
        </w:rPr>
        <w:t xml:space="preserve">la </w:t>
      </w:r>
      <w:r w:rsidRPr="007D5B93">
        <w:rPr>
          <w:rFonts w:ascii="Tahoma" w:eastAsia="Times New Roman" w:hAnsi="Tahoma" w:cs="Tahoma"/>
          <w:b/>
          <w:lang w:val="ro-RO" w:eastAsia="ro-RO"/>
        </w:rPr>
        <w:t xml:space="preserve">Regulamentul aprobat prin </w:t>
      </w:r>
      <w:r w:rsidRPr="007D5B93">
        <w:rPr>
          <w:rFonts w:ascii="Tahoma" w:eastAsia="Calibri" w:hAnsi="Tahoma" w:cs="Tahoma"/>
          <w:b/>
          <w:lang w:val="ro-RO" w:eastAsia="ro-RO"/>
        </w:rPr>
        <w:t>HCL nr.41/18.04.2017</w:t>
      </w:r>
      <w:r w:rsidRPr="007D5B93">
        <w:rPr>
          <w:rFonts w:ascii="Tahoma" w:eastAsia="Calibri" w:hAnsi="Tahoma" w:cs="Tahoma"/>
          <w:lang w:val="ro-RO" w:eastAsia="ro-RO"/>
        </w:rPr>
        <w:t xml:space="preserve"> privind </w:t>
      </w:r>
    </w:p>
    <w:p w:rsidR="007D5B93" w:rsidRPr="007D5B93" w:rsidRDefault="007D5B93" w:rsidP="007D5B9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noProof/>
          <w:lang w:val="ro-RO"/>
        </w:rPr>
      </w:pPr>
      <w:r w:rsidRPr="007D5B93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</w:p>
    <w:p w:rsidR="007D5B93" w:rsidRPr="007D5B93" w:rsidRDefault="007D5B93" w:rsidP="007D5B9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lang w:val="ro-RO" w:eastAsia="ro-RO"/>
        </w:rPr>
      </w:pPr>
      <w:r w:rsidRPr="007D5B93">
        <w:rPr>
          <w:rFonts w:ascii="Tahoma" w:eastAsia="Calibri" w:hAnsi="Tahoma" w:cs="Tahoma"/>
          <w:lang w:val="ro-RO" w:eastAsia="ro-RO"/>
        </w:rPr>
        <w:t xml:space="preserve"> </w:t>
      </w:r>
      <w:r w:rsidRPr="007D5B93">
        <w:rPr>
          <w:rFonts w:ascii="Tahoma" w:eastAsia="Calibri" w:hAnsi="Tahoma" w:cs="Tahoma"/>
          <w:noProof/>
          <w:lang w:val="ro-RO"/>
        </w:rPr>
        <w:t>Direcţia de finan</w:t>
      </w:r>
      <w:r w:rsidRPr="007D5B93">
        <w:rPr>
          <w:rFonts w:ascii="Tahoma" w:eastAsia="Calibri" w:hAnsi="Tahoma" w:cs="Tahoma"/>
          <w:noProof/>
          <w:lang w:val="hu-HU"/>
        </w:rPr>
        <w:t>ţare: Activităţi sportive, Promovarea sportului de performanţă</w:t>
      </w:r>
    </w:p>
    <w:p w:rsidR="00615649" w:rsidRPr="00615649" w:rsidRDefault="00615649" w:rsidP="006156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2906EC" w:rsidRPr="002906EC" w:rsidRDefault="002906EC" w:rsidP="002906EC">
      <w:pPr>
        <w:keepNext/>
        <w:autoSpaceDE w:val="0"/>
        <w:autoSpaceDN w:val="0"/>
        <w:adjustRightInd w:val="0"/>
        <w:spacing w:after="0" w:line="240" w:lineRule="auto"/>
        <w:ind w:left="-180"/>
        <w:jc w:val="center"/>
        <w:outlineLvl w:val="8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>DECLARAŢIE COFINANŢARE</w:t>
      </w: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2906EC" w:rsidRDefault="002906EC" w:rsidP="002906E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ab/>
        <w:t>Subsemnatul, .........................................................., domiciliat în localitatea ...................  ,str...............................nr. ..... , bl .... , ap ....., sectorul/judeţul ................., codul poştal ................  ,  posesor al actului de identitate ....... seria...... nr. ............, codul numeric personal ........................,  în calitate de reprezentant al asociaţiei/fundaţiei/organizaţiei/............................................................, declar pe propria răspundere că:</w:t>
      </w:r>
    </w:p>
    <w:p w:rsidR="002906EC" w:rsidRPr="002906EC" w:rsidRDefault="002906EC" w:rsidP="002906EC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noProof/>
        </w:rPr>
      </w:pPr>
      <w:r w:rsidRPr="002906EC">
        <w:rPr>
          <w:rFonts w:ascii="Tahoma" w:hAnsi="Tahoma" w:cs="Tahoma"/>
          <w:noProof/>
        </w:rPr>
        <w:t xml:space="preserve"> subsemnatul/persoana juridică pe care o reprezint deţine şi participă la finanţarea proiectului cu o </w:t>
      </w:r>
      <w:r w:rsidRPr="002906EC">
        <w:rPr>
          <w:rFonts w:ascii="Tahoma" w:hAnsi="Tahoma" w:cs="Tahoma"/>
          <w:b/>
          <w:noProof/>
        </w:rPr>
        <w:t>contribuţie de minimum 10% din valoarea totală a finanţării</w:t>
      </w:r>
      <w:r w:rsidRPr="002906EC">
        <w:rPr>
          <w:rFonts w:ascii="Tahoma" w:hAnsi="Tahoma" w:cs="Tahoma"/>
          <w:noProof/>
        </w:rPr>
        <w:t>;</w:t>
      </w:r>
    </w:p>
    <w:p w:rsidR="002906EC" w:rsidRDefault="002906EC" w:rsidP="002906EC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în situaţia aprobării finanţării proiectului..............., cu privire la implementarea acestuia, mă oblig să iau toate măsurile preventive necesare pentru a evita orice situaţie care m-ar împiedica în orice moment să acţionez în conformitate cu obiectivele </w:t>
      </w:r>
      <w:r w:rsidR="00E173E0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Comnei Șimand</w:t>
      </w: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. De asemenea mă oblig să iau toate măsurile preventive necesare evitării oricăror situaţii  în care executarea obiectivă şi imparţială a funcţiilor oricărei persoane implicate în implementarea proiectului poate fi compromisă din motive familiale, politice, economice sau orice alte interese comune cu o altă persoană. Totodată, mă oblig să informez de îndată </w:t>
      </w:r>
      <w:r w:rsidR="00E173E0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Comuna Șimand</w:t>
      </w: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despre orice situaţie ce generează sau ar putea genera un asemenea conflict de interese.</w:t>
      </w:r>
    </w:p>
    <w:p w:rsidR="002906EC" w:rsidRPr="002906EC" w:rsidRDefault="002906EC" w:rsidP="002906EC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subsemnatul/persoana juridică pe care o reprezint nu mă aflu/nu se află în niciuna dintre următoarele situaţii:</w:t>
      </w: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a) </w:t>
      </w: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în incapacitate de plată ;</w:t>
      </w: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b) </w:t>
      </w: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cu conturile blocate conform unei hotărâri judecătoreşti definitive;</w:t>
      </w: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c) </w:t>
      </w: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nu am încălcat cu bună ştiinţă prevederile unui alt contract finanţat din fonduri publice;</w:t>
      </w: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d) </w:t>
      </w: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nu sunt vinovat de declaraţii false cu privire la situaţia economică ;</w:t>
      </w: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e) </w:t>
      </w: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nu am/are restanţe către bugetul de stat, bugetul local sau fondurile speciale;</w:t>
      </w: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f) </w:t>
      </w: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nu sunt condamnat pentru: abuz de încredere, gestiune frauduloasă, înşelăciune, delapidare, dare sau luare de mită , mărturie mincinoasă, fals, uz de fals, deturnare de fonduri.</w:t>
      </w: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ab/>
        <w:t xml:space="preserve">Cunoscând pedeapsa prevăzută de art. 326 din </w:t>
      </w:r>
      <w:r w:rsidRPr="002906EC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Codul penal </w:t>
      </w: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pentru infracţiunea de fals în declaraţii, am verificat datele din prezenta declaraţie, care este completă şi corectă. </w:t>
      </w:r>
    </w:p>
    <w:p w:rsidR="00E173E0" w:rsidRDefault="00E173E0" w:rsidP="002906E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Nume şi prenume:</w:t>
      </w:r>
    </w:p>
    <w:p w:rsidR="002906EC" w:rsidRPr="002906EC" w:rsidRDefault="002906EC" w:rsidP="002906E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Semnătura,</w:t>
      </w:r>
    </w:p>
    <w:p w:rsidR="002906EC" w:rsidRPr="002906EC" w:rsidRDefault="002906EC" w:rsidP="002906EC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.......................... </w:t>
      </w:r>
    </w:p>
    <w:p w:rsidR="002906EC" w:rsidRPr="002906EC" w:rsidRDefault="002906EC" w:rsidP="002906EC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2906EC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Data ..................</w:t>
      </w:r>
    </w:p>
    <w:p w:rsidR="002906EC" w:rsidRPr="002906EC" w:rsidRDefault="002906EC" w:rsidP="002906E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sectPr w:rsidR="002906EC" w:rsidRPr="002906EC" w:rsidSect="002906EC">
      <w:headerReference w:type="default" r:id="rId8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27" w:rsidRDefault="00395D27" w:rsidP="008D7229">
      <w:pPr>
        <w:spacing w:after="0" w:line="240" w:lineRule="auto"/>
      </w:pPr>
      <w:r>
        <w:separator/>
      </w:r>
    </w:p>
  </w:endnote>
  <w:endnote w:type="continuationSeparator" w:id="0">
    <w:p w:rsidR="00395D27" w:rsidRDefault="00395D27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27" w:rsidRDefault="00395D27" w:rsidP="008D7229">
      <w:pPr>
        <w:spacing w:after="0" w:line="240" w:lineRule="auto"/>
      </w:pPr>
      <w:r>
        <w:separator/>
      </w:r>
    </w:p>
  </w:footnote>
  <w:footnote w:type="continuationSeparator" w:id="0">
    <w:p w:rsidR="00395D27" w:rsidRDefault="00395D27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32333A" w:rsidRPr="002E4037" w:rsidTr="002E4037">
      <w:trPr>
        <w:trHeight w:val="1159"/>
      </w:trPr>
      <w:tc>
        <w:tcPr>
          <w:tcW w:w="2095" w:type="dxa"/>
          <w:vAlign w:val="center"/>
        </w:tcPr>
        <w:p w:rsidR="0032333A" w:rsidRPr="002E4037" w:rsidRDefault="0032333A" w:rsidP="002E4037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E4037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3EC615B5" wp14:editId="503BA0BD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333A" w:rsidRPr="002E4037" w:rsidRDefault="0032333A" w:rsidP="002E4037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E4037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:rsidR="0032333A" w:rsidRPr="002E4037" w:rsidRDefault="0032333A" w:rsidP="002E4037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:rsidR="0032333A" w:rsidRPr="002E4037" w:rsidRDefault="0032333A" w:rsidP="002E4037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E4037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:rsidR="0032333A" w:rsidRPr="002E4037" w:rsidRDefault="0032333A" w:rsidP="002E4037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E4037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:rsidR="0032333A" w:rsidRPr="002E4037" w:rsidRDefault="0032333A" w:rsidP="002E4037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2E4037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:rsidR="0032333A" w:rsidRPr="002E4037" w:rsidRDefault="0032333A" w:rsidP="002E4037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proofErr w:type="spellStart"/>
          <w:r w:rsidRPr="002E4037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</w:t>
          </w:r>
          <w:proofErr w:type="spellEnd"/>
          <w:r w:rsidRPr="002E4037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, nr.1119</w:t>
          </w:r>
        </w:p>
        <w:p w:rsidR="0032333A" w:rsidRPr="002E4037" w:rsidRDefault="0032333A" w:rsidP="002E4037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E4037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:rsidR="0032333A" w:rsidRPr="002E4037" w:rsidRDefault="0032333A" w:rsidP="002E4037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2E4037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2E4037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2E4037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, E-mail: info</w:t>
          </w:r>
          <w:r w:rsidRPr="002E4037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2E4037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:rsidR="0032333A" w:rsidRPr="002E4037" w:rsidRDefault="0032333A" w:rsidP="002E4037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E4037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1A92404A" wp14:editId="77B91140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333A" w:rsidRPr="002E4037" w:rsidRDefault="0032333A" w:rsidP="002E4037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E4037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:rsidR="0032333A" w:rsidRPr="002E4037" w:rsidRDefault="0032333A" w:rsidP="002E4037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:rsidR="0032333A" w:rsidRPr="002E4037" w:rsidRDefault="0032333A" w:rsidP="002E4037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:rsidR="0032333A" w:rsidRPr="002E4037" w:rsidRDefault="0032333A" w:rsidP="002E4037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:rsidR="0032333A" w:rsidRDefault="0032333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FA10EB"/>
    <w:multiLevelType w:val="hybridMultilevel"/>
    <w:tmpl w:val="253E46B0"/>
    <w:lvl w:ilvl="0" w:tplc="CB2CC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6"/>
    <w:rsid w:val="00011287"/>
    <w:rsid w:val="00036393"/>
    <w:rsid w:val="00047656"/>
    <w:rsid w:val="000E7A71"/>
    <w:rsid w:val="00222988"/>
    <w:rsid w:val="002259FA"/>
    <w:rsid w:val="002906EC"/>
    <w:rsid w:val="002B0E78"/>
    <w:rsid w:val="002E4037"/>
    <w:rsid w:val="0032333A"/>
    <w:rsid w:val="00391706"/>
    <w:rsid w:val="00395D27"/>
    <w:rsid w:val="003B2BC4"/>
    <w:rsid w:val="00615649"/>
    <w:rsid w:val="007B46B5"/>
    <w:rsid w:val="007D5B93"/>
    <w:rsid w:val="008D7229"/>
    <w:rsid w:val="009A6EA6"/>
    <w:rsid w:val="00B354AD"/>
    <w:rsid w:val="00C72694"/>
    <w:rsid w:val="00E173E0"/>
    <w:rsid w:val="00EB1985"/>
    <w:rsid w:val="00EE5E3C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615649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6156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615649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6156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14</cp:revision>
  <dcterms:created xsi:type="dcterms:W3CDTF">2017-04-11T07:35:00Z</dcterms:created>
  <dcterms:modified xsi:type="dcterms:W3CDTF">2017-04-28T11:05:00Z</dcterms:modified>
</cp:coreProperties>
</file>