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73" w:rsidRDefault="00962473" w:rsidP="00934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962473" w:rsidRDefault="00962473" w:rsidP="00934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962473" w:rsidRDefault="00962473" w:rsidP="00934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330E3" w:rsidRPr="007330E3" w:rsidRDefault="007330E3" w:rsidP="007330E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Cs w:val="24"/>
          <w:lang w:val="ro-RO" w:eastAsia="ro-RO"/>
        </w:rPr>
      </w:pPr>
      <w:r w:rsidRPr="007330E3">
        <w:rPr>
          <w:rFonts w:ascii="Tahoma" w:eastAsia="Times New Roman" w:hAnsi="Tahoma" w:cs="Tahoma"/>
          <w:b/>
          <w:szCs w:val="24"/>
          <w:lang w:val="ro-RO" w:eastAsia="ro-RO"/>
        </w:rPr>
        <w:t>ANEXA nr. 2.</w:t>
      </w:r>
      <w:r>
        <w:rPr>
          <w:rFonts w:ascii="Tahoma" w:eastAsia="Times New Roman" w:hAnsi="Tahoma" w:cs="Tahoma"/>
          <w:b/>
          <w:szCs w:val="24"/>
          <w:lang w:val="ro-RO" w:eastAsia="ro-RO"/>
        </w:rPr>
        <w:t>3</w:t>
      </w:r>
      <w:bookmarkStart w:id="0" w:name="_GoBack"/>
      <w:bookmarkEnd w:id="0"/>
    </w:p>
    <w:p w:rsidR="007330E3" w:rsidRPr="007330E3" w:rsidRDefault="007330E3" w:rsidP="007330E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7330E3">
        <w:rPr>
          <w:rFonts w:ascii="Tahoma" w:eastAsia="Times New Roman" w:hAnsi="Tahoma" w:cs="Tahoma"/>
          <w:lang w:val="ro-RO" w:eastAsia="ro-RO"/>
        </w:rPr>
        <w:t xml:space="preserve">la </w:t>
      </w:r>
      <w:r w:rsidRPr="007330E3">
        <w:rPr>
          <w:rFonts w:ascii="Tahoma" w:eastAsia="Times New Roman" w:hAnsi="Tahoma" w:cs="Tahoma"/>
          <w:b/>
          <w:lang w:val="ro-RO" w:eastAsia="ro-RO"/>
        </w:rPr>
        <w:t xml:space="preserve">Regulamentul aprobat prin </w:t>
      </w:r>
      <w:r w:rsidRPr="007330E3">
        <w:rPr>
          <w:rFonts w:ascii="Tahoma" w:eastAsia="Calibri" w:hAnsi="Tahoma" w:cs="Tahoma"/>
          <w:b/>
          <w:lang w:val="ro-RO" w:eastAsia="ro-RO"/>
        </w:rPr>
        <w:t>HCL nr.41/18.04.2017</w:t>
      </w:r>
      <w:r w:rsidRPr="007330E3">
        <w:rPr>
          <w:rFonts w:ascii="Tahoma" w:eastAsia="Calibri" w:hAnsi="Tahoma" w:cs="Tahoma"/>
          <w:lang w:val="ro-RO" w:eastAsia="ro-RO"/>
        </w:rPr>
        <w:t xml:space="preserve"> privind </w:t>
      </w:r>
    </w:p>
    <w:p w:rsidR="007330E3" w:rsidRPr="007330E3" w:rsidRDefault="007330E3" w:rsidP="007330E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noProof/>
          <w:lang w:val="ro-RO"/>
        </w:rPr>
      </w:pPr>
      <w:r w:rsidRPr="007330E3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</w:p>
    <w:p w:rsidR="007330E3" w:rsidRPr="007330E3" w:rsidRDefault="007330E3" w:rsidP="007330E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lang w:val="ro-RO" w:eastAsia="ro-RO"/>
        </w:rPr>
      </w:pPr>
      <w:r w:rsidRPr="007330E3">
        <w:rPr>
          <w:rFonts w:ascii="Tahoma" w:eastAsia="Calibri" w:hAnsi="Tahoma" w:cs="Tahoma"/>
          <w:lang w:val="ro-RO" w:eastAsia="ro-RO"/>
        </w:rPr>
        <w:t xml:space="preserve"> </w:t>
      </w:r>
      <w:r w:rsidRPr="007330E3">
        <w:rPr>
          <w:rFonts w:ascii="Tahoma" w:eastAsia="Calibri" w:hAnsi="Tahoma" w:cs="Tahoma"/>
          <w:noProof/>
          <w:lang w:val="ro-RO"/>
        </w:rPr>
        <w:t>Direcţia de finan</w:t>
      </w:r>
      <w:r w:rsidRPr="007330E3">
        <w:rPr>
          <w:rFonts w:ascii="Tahoma" w:eastAsia="Calibri" w:hAnsi="Tahoma" w:cs="Tahoma"/>
          <w:noProof/>
          <w:lang w:val="hu-HU"/>
        </w:rPr>
        <w:t>ţare: Activităţi sportive, Promovarea sportului de performanţă</w:t>
      </w:r>
    </w:p>
    <w:p w:rsidR="00ED0977" w:rsidRDefault="00ED0977" w:rsidP="005F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o-RO" w:eastAsia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FORMULAR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pentru raportări intermediare şi finale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Contract nr. ........................................................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Data încheierii contractului ................................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Asociaţia/Fundaţia/Organizaţia 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adresa ....................................................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telefon/fax ...............................................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ind w:left="-90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Denumirea programului</w:t>
      </w:r>
      <w:r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</w:t>
      </w: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>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Data inaintarii raportului ..........................................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</w:t>
      </w: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>Instituţia, numele, funcţia persoanei care a primit raportul ...............................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</w:t>
      </w: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I. Raport de activitate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1. Descrierea pe scurt a activităţilor desfăşurate până la data întocmirii raportului: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(Descrierea nu va depăşi o pagină şi va cuprinde datele necesare unei evaluări de ansamblu a derulării programului/proiectului şi verificării realităţii prestaţiilor: beneficiari, ecouri de presa, colaborarea cu alţi parteneri etc.)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2. Realizarea activităţilor propuse: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(Au putut fi desfăşurate aceste activităţi în timpul planificat? DA/NU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Dacă NU, propuneţi măsurile ce urmează a fi luate în continuare pentru realizarea tuturor activităţilor prevăzute în contract)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3. Rezultate obţinute şi rezultate asteptate: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(Rezultatele obţinute şi rezultatele aşteptate vor fi consemnate în raport cu fiecare activitate desfăşurată, în concepte măsurabile, indicatori de eficienţă. Anexaţi documente relevante, după caz.)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4. Propuneri pentru continuarea sau dezvoltarea programului/proiectului: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(Explicaţi de ce fel de sprijin aveţi nevoie pentru continuarea sau dezvoltarea programului/proiectului)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5. Alte comentarii (după caz):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>………………………………………………………</w:t>
      </w:r>
      <w:r>
        <w:rPr>
          <w:rFonts w:ascii="Tahoma" w:eastAsia="Times New Roman" w:hAnsi="Tahoma" w:cs="Tahoma"/>
          <w:noProof/>
          <w:sz w:val="24"/>
          <w:szCs w:val="24"/>
          <w:lang w:val="ro-RO"/>
        </w:rPr>
        <w:t>………………………………………………………………………</w:t>
      </w:r>
    </w:p>
    <w:p w:rsid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896A05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8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8"/>
          <w:szCs w:val="24"/>
          <w:lang w:val="ro-RO"/>
        </w:rPr>
        <w:lastRenderedPageBreak/>
        <w:t xml:space="preserve">    </w:t>
      </w:r>
    </w:p>
    <w:p w:rsidR="00896A05" w:rsidRDefault="00896A05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8"/>
          <w:szCs w:val="24"/>
          <w:lang w:val="ro-RO"/>
        </w:rPr>
      </w:pPr>
    </w:p>
    <w:p w:rsidR="00896A05" w:rsidRDefault="00896A05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8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8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8"/>
          <w:szCs w:val="24"/>
          <w:lang w:val="ro-RO"/>
        </w:rPr>
        <w:t>II. Raport financiar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1. Date despre asociaţia/fundaţia/organizaţia subventionata: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cont bancar nr. .............................., deschis la Banca .............................../(denumirea şi sediul)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persoana cu drept de semnatura ...................................(numele şi prenumele)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2. Date despre finantare: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valoarea finantarii de la bugetul </w:t>
      </w:r>
      <w:r>
        <w:rPr>
          <w:rFonts w:ascii="Tahoma" w:eastAsia="Times New Roman" w:hAnsi="Tahoma" w:cs="Tahoma"/>
          <w:noProof/>
          <w:sz w:val="24"/>
          <w:szCs w:val="24"/>
          <w:lang w:val="ro-RO"/>
        </w:rPr>
        <w:t>Comunei Șimand</w:t>
      </w: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>, în conformitate cu contractul încheiat: ...............................................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valoarea finantarii etapei …………….la data întocmirii raportului ..........  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3. Se anexează în copie actele justificative ale cheltuielilor efectuate: facturi, chitanţe fiscale, ordine şi dispoziţii de plata, extrasele de cont .</w:t>
      </w:r>
      <w:r w:rsidRPr="00962473">
        <w:rPr>
          <w:rFonts w:ascii="Tahoma" w:eastAsia="Times New Roman" w:hAnsi="Tahoma" w:cs="Tahoma"/>
          <w:b/>
          <w:noProof/>
          <w:color w:val="FF0000"/>
          <w:sz w:val="24"/>
          <w:szCs w:val="24"/>
          <w:lang w:val="ro-RO"/>
        </w:rPr>
        <w:t xml:space="preserve"> 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4. Situaţia centralizatoare pentru fiecare capitol de cheltuieli (după modelul prezentat mai jos):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800"/>
        <w:gridCol w:w="1008"/>
        <w:gridCol w:w="972"/>
        <w:gridCol w:w="1980"/>
      </w:tblGrid>
      <w:tr w:rsidR="00962473" w:rsidRPr="00962473" w:rsidTr="00C3356B">
        <w:tc>
          <w:tcPr>
            <w:tcW w:w="216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Categoria de cheltuieli</w:t>
            </w:r>
          </w:p>
        </w:tc>
        <w:tc>
          <w:tcPr>
            <w:tcW w:w="162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Cs w:val="24"/>
                <w:lang w:val="ro-RO"/>
              </w:rPr>
              <w:t>Numărul documentului justificativ</w:t>
            </w:r>
          </w:p>
        </w:tc>
        <w:tc>
          <w:tcPr>
            <w:tcW w:w="180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Unitatea care a emis documentul</w:t>
            </w:r>
          </w:p>
        </w:tc>
        <w:tc>
          <w:tcPr>
            <w:tcW w:w="1008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Data</w:t>
            </w:r>
          </w:p>
        </w:tc>
        <w:tc>
          <w:tcPr>
            <w:tcW w:w="972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Suma</w:t>
            </w:r>
          </w:p>
        </w:tc>
        <w:tc>
          <w:tcPr>
            <w:tcW w:w="198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Ce reprezintă</w:t>
            </w:r>
          </w:p>
        </w:tc>
      </w:tr>
      <w:tr w:rsidR="00962473" w:rsidRPr="00962473" w:rsidTr="00C3356B">
        <w:tc>
          <w:tcPr>
            <w:tcW w:w="216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</w:tr>
      <w:tr w:rsidR="00962473" w:rsidRPr="00962473" w:rsidTr="00C3356B">
        <w:tc>
          <w:tcPr>
            <w:tcW w:w="216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</w:tr>
      <w:tr w:rsidR="00962473" w:rsidRPr="00962473" w:rsidTr="00C3356B">
        <w:tc>
          <w:tcPr>
            <w:tcW w:w="216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</w:tr>
      <w:tr w:rsidR="00962473" w:rsidRPr="00962473" w:rsidTr="00C3356B">
        <w:tc>
          <w:tcPr>
            <w:tcW w:w="5580" w:type="dxa"/>
            <w:gridSpan w:val="3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TOTAL (lei)</w:t>
            </w:r>
          </w:p>
        </w:tc>
        <w:tc>
          <w:tcPr>
            <w:tcW w:w="3960" w:type="dxa"/>
            <w:gridSpan w:val="3"/>
          </w:tcPr>
          <w:p w:rsidR="00962473" w:rsidRPr="00962473" w:rsidRDefault="00962473" w:rsidP="0096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</w:tr>
    </w:tbl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 5. </w:t>
      </w: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Bugetul de venituri şi cheltuieli al programului/proiectului (program şi realizari în conformitate cu structura prezentată în anexa nr. 2 la contract.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</w:t>
      </w:r>
      <w:r w:rsidRPr="00962473">
        <w:rPr>
          <w:rFonts w:ascii="Tahoma" w:eastAsia="Times New Roman" w:hAnsi="Tahoma" w:cs="Tahoma"/>
          <w:noProof/>
          <w:szCs w:val="24"/>
          <w:lang w:val="ro-RO"/>
        </w:rPr>
        <w:t>Preşedintele asociaţiei/fundaţiei/organizaţiei 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>(numele, prenumele şi semnatura)..........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 xml:space="preserve">    Coordonatorul programului/proiectului........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>(numele, prenumele şi semnatura)..........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 xml:space="preserve">    Responsabilul financiar al asociaţiei/fundaţiei/organizaţiei 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 xml:space="preserve"> (numele, prenumele şi semnatura) 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 xml:space="preserve">    Data .......................</w:t>
      </w:r>
    </w:p>
    <w:p w:rsidR="00962473" w:rsidRPr="00962473" w:rsidRDefault="00962473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</w:t>
      </w:r>
      <w:r w:rsidRPr="00962473">
        <w:rPr>
          <w:rFonts w:ascii="Tahoma" w:eastAsia="Times New Roman" w:hAnsi="Tahoma" w:cs="Tahoma"/>
          <w:noProof/>
          <w:szCs w:val="24"/>
          <w:lang w:val="ro-RO"/>
        </w:rPr>
        <w:t>Ştampila</w:t>
      </w:r>
    </w:p>
    <w:p w:rsidR="00ED0977" w:rsidRPr="00ED0977" w:rsidRDefault="00ED0977" w:rsidP="0096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sectPr w:rsidR="00ED0977" w:rsidRPr="00ED0977" w:rsidSect="00962473">
      <w:headerReference w:type="default" r:id="rId8"/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3B" w:rsidRDefault="00C07F3B" w:rsidP="008D7229">
      <w:pPr>
        <w:spacing w:after="0" w:line="240" w:lineRule="auto"/>
      </w:pPr>
      <w:r>
        <w:separator/>
      </w:r>
    </w:p>
  </w:endnote>
  <w:endnote w:type="continuationSeparator" w:id="0">
    <w:p w:rsidR="00C07F3B" w:rsidRDefault="00C07F3B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3B" w:rsidRDefault="00C07F3B" w:rsidP="008D7229">
      <w:pPr>
        <w:spacing w:after="0" w:line="240" w:lineRule="auto"/>
      </w:pPr>
      <w:r>
        <w:separator/>
      </w:r>
    </w:p>
  </w:footnote>
  <w:footnote w:type="continuationSeparator" w:id="0">
    <w:p w:rsidR="00C07F3B" w:rsidRDefault="00C07F3B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E37D44" w:rsidRPr="00E37D44" w:rsidTr="00E37D44">
      <w:trPr>
        <w:trHeight w:val="1159"/>
      </w:trPr>
      <w:tc>
        <w:tcPr>
          <w:tcW w:w="2095" w:type="dxa"/>
          <w:vAlign w:val="center"/>
        </w:tcPr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0EE33587" wp14:editId="3D892A20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proofErr w:type="spellStart"/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</w:t>
          </w:r>
          <w:proofErr w:type="spellEnd"/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, nr.1119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E37D44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5221DC4D" wp14:editId="780D452B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E37D44" w:rsidRDefault="00E37D4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36393"/>
    <w:rsid w:val="00047656"/>
    <w:rsid w:val="00053CA6"/>
    <w:rsid w:val="00222988"/>
    <w:rsid w:val="002A1F0D"/>
    <w:rsid w:val="00323CAA"/>
    <w:rsid w:val="003806BE"/>
    <w:rsid w:val="003C0333"/>
    <w:rsid w:val="003E7B9D"/>
    <w:rsid w:val="003F5124"/>
    <w:rsid w:val="00573D40"/>
    <w:rsid w:val="005A1A65"/>
    <w:rsid w:val="005F0C3A"/>
    <w:rsid w:val="00643A5C"/>
    <w:rsid w:val="007330E3"/>
    <w:rsid w:val="007B46B5"/>
    <w:rsid w:val="00890F86"/>
    <w:rsid w:val="00896A05"/>
    <w:rsid w:val="008A39E7"/>
    <w:rsid w:val="008D7229"/>
    <w:rsid w:val="00934A33"/>
    <w:rsid w:val="00962473"/>
    <w:rsid w:val="009A6EA6"/>
    <w:rsid w:val="00A462D3"/>
    <w:rsid w:val="00AE1E45"/>
    <w:rsid w:val="00AF3EB1"/>
    <w:rsid w:val="00B354AD"/>
    <w:rsid w:val="00C07F3B"/>
    <w:rsid w:val="00C1225D"/>
    <w:rsid w:val="00C72694"/>
    <w:rsid w:val="00CB7FD1"/>
    <w:rsid w:val="00D70AB0"/>
    <w:rsid w:val="00E37D44"/>
    <w:rsid w:val="00E63C38"/>
    <w:rsid w:val="00EC5626"/>
    <w:rsid w:val="00ED0977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2A1F0D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2A1F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2A1F0D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2A1F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24</cp:revision>
  <dcterms:created xsi:type="dcterms:W3CDTF">2017-04-11T07:35:00Z</dcterms:created>
  <dcterms:modified xsi:type="dcterms:W3CDTF">2017-04-28T11:04:00Z</dcterms:modified>
</cp:coreProperties>
</file>